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22" w:rsidRPr="007A04BA" w:rsidRDefault="00064DDA" w:rsidP="00064DDA">
      <w:pPr>
        <w:jc w:val="center"/>
        <w:rPr>
          <w:b/>
          <w:u w:val="single"/>
        </w:rPr>
      </w:pPr>
      <w:r w:rsidRPr="007A04BA">
        <w:rPr>
          <w:b/>
          <w:u w:val="single"/>
        </w:rPr>
        <w:t>DICHIARAZIONE IN MERITO ALL’ASSOLVIMENTO DELL’IMPOSTA DI BOLLO</w:t>
      </w:r>
    </w:p>
    <w:p w:rsidR="00064DDA" w:rsidRDefault="00064DDA" w:rsidP="00064DDA">
      <w:pPr>
        <w:jc w:val="center"/>
      </w:pPr>
    </w:p>
    <w:p w:rsidR="00B8783C" w:rsidRDefault="00064DDA" w:rsidP="00064DDA">
      <w:pPr>
        <w:spacing w:line="360" w:lineRule="auto"/>
        <w:jc w:val="both"/>
      </w:pPr>
      <w:r>
        <w:t xml:space="preserve">Il/La sottoscritto/a _____________________________________________________ noto/a </w:t>
      </w:r>
      <w:proofErr w:type="spellStart"/>
      <w:r>
        <w:t>a</w:t>
      </w:r>
      <w:proofErr w:type="spellEnd"/>
      <w:r>
        <w:t xml:space="preserve"> _____________ (__) il __/__/____ in qualità di  ____________________________________ della Società ___________________________________________ con sede legale in Via/P.za______________________________ n. _________ Città______________ (__) </w:t>
      </w:r>
      <w:proofErr w:type="spellStart"/>
      <w:r>
        <w:t>P.iva</w:t>
      </w:r>
      <w:proofErr w:type="spellEnd"/>
      <w:r>
        <w:t>____________________</w:t>
      </w:r>
      <w:r w:rsidR="00B8783C">
        <w:t xml:space="preserve">_____ CF______________________ </w:t>
      </w:r>
    </w:p>
    <w:p w:rsidR="00064DDA" w:rsidRDefault="00064DDA" w:rsidP="00064DDA">
      <w:pPr>
        <w:spacing w:line="360" w:lineRule="auto"/>
        <w:jc w:val="both"/>
      </w:pPr>
      <w:r w:rsidRPr="007A04BA">
        <w:t xml:space="preserve">ai fini dell’assolvimento dell’imposta di bollo </w:t>
      </w:r>
      <w:r w:rsidR="00B8783C" w:rsidRPr="007A04BA">
        <w:t xml:space="preserve">che dovrà essere corrisposta nel caso </w:t>
      </w:r>
      <w:r w:rsidR="00144504">
        <w:t>di aggiudicazione/affidamento in</w:t>
      </w:r>
      <w:r w:rsidR="00B8783C" w:rsidRPr="007A04BA">
        <w:t xml:space="preserve"> relazione al documento di stipula (piattaforma </w:t>
      </w:r>
      <w:proofErr w:type="spellStart"/>
      <w:r w:rsidR="00B8783C" w:rsidRPr="007A04BA">
        <w:t>Mepa</w:t>
      </w:r>
      <w:proofErr w:type="spellEnd"/>
      <w:r w:rsidR="00B8783C" w:rsidRPr="007A04BA">
        <w:t xml:space="preserve">) / documento di aggiudicazione (piattaforma </w:t>
      </w:r>
      <w:proofErr w:type="spellStart"/>
      <w:r w:rsidR="00B8783C" w:rsidRPr="007A04BA">
        <w:t>Sintel</w:t>
      </w:r>
      <w:proofErr w:type="spellEnd"/>
      <w:r w:rsidR="00B8783C" w:rsidRPr="007A04BA">
        <w:t>) per la procedura n. ____________ (</w:t>
      </w:r>
      <w:r w:rsidR="00B8783C" w:rsidRPr="007A04BA">
        <w:rPr>
          <w:sz w:val="16"/>
          <w:szCs w:val="16"/>
        </w:rPr>
        <w:t xml:space="preserve">indicare numero trattativa diretta/RDO o ID </w:t>
      </w:r>
      <w:proofErr w:type="spellStart"/>
      <w:r w:rsidR="00B8783C" w:rsidRPr="007A04BA">
        <w:rPr>
          <w:sz w:val="16"/>
          <w:szCs w:val="16"/>
        </w:rPr>
        <w:t>Sintel</w:t>
      </w:r>
      <w:proofErr w:type="spellEnd"/>
      <w:r w:rsidR="00B8783C" w:rsidRPr="007A04BA">
        <w:rPr>
          <w:sz w:val="16"/>
          <w:szCs w:val="16"/>
        </w:rPr>
        <w:t>)</w:t>
      </w:r>
      <w:r w:rsidR="00B8783C" w:rsidRPr="007A04BA">
        <w:t xml:space="preserve"> avente ad oggetto ___________________________________</w:t>
      </w:r>
    </w:p>
    <w:p w:rsidR="00B8783C" w:rsidRPr="00D176C9" w:rsidRDefault="00B8783C" w:rsidP="00064DDA">
      <w:pPr>
        <w:spacing w:line="360" w:lineRule="auto"/>
        <w:jc w:val="both"/>
      </w:pPr>
      <w:r w:rsidRPr="00D176C9">
        <w:rPr>
          <w:sz w:val="18"/>
          <w:szCs w:val="18"/>
        </w:rPr>
        <w:t xml:space="preserve">consapevole delle sanzioni penali cui può andare incontro </w:t>
      </w:r>
      <w:r w:rsidR="00D176C9" w:rsidRPr="00D176C9">
        <w:rPr>
          <w:sz w:val="18"/>
          <w:szCs w:val="18"/>
        </w:rPr>
        <w:t xml:space="preserve">in caso di dichiarazioni mendaci o di formazione o uso di atti falsi ai sensi dell’art. 76 </w:t>
      </w:r>
      <w:proofErr w:type="spellStart"/>
      <w:r w:rsidR="00D176C9" w:rsidRPr="00D176C9">
        <w:rPr>
          <w:sz w:val="18"/>
          <w:szCs w:val="18"/>
        </w:rPr>
        <w:t>D.P.r.</w:t>
      </w:r>
      <w:proofErr w:type="spellEnd"/>
      <w:r w:rsidR="00D176C9" w:rsidRPr="00D176C9">
        <w:rPr>
          <w:sz w:val="18"/>
          <w:szCs w:val="18"/>
        </w:rPr>
        <w:t xml:space="preserve"> N. 445 DEL 28.12.200</w:t>
      </w:r>
    </w:p>
    <w:p w:rsidR="00D176C9" w:rsidRPr="007A04BA" w:rsidRDefault="00D176C9" w:rsidP="00D176C9">
      <w:pPr>
        <w:spacing w:line="360" w:lineRule="auto"/>
        <w:jc w:val="center"/>
        <w:rPr>
          <w:b/>
          <w:u w:val="single"/>
        </w:rPr>
      </w:pPr>
      <w:r w:rsidRPr="007A04BA">
        <w:rPr>
          <w:b/>
          <w:u w:val="single"/>
        </w:rPr>
        <w:t>DICHIARA</w:t>
      </w:r>
    </w:p>
    <w:p w:rsidR="00D176C9" w:rsidRPr="00C57960" w:rsidRDefault="00D176C9" w:rsidP="00C57960">
      <w:pPr>
        <w:pStyle w:val="Paragrafoelenco"/>
        <w:numPr>
          <w:ilvl w:val="0"/>
          <w:numId w:val="2"/>
        </w:numPr>
        <w:spacing w:line="360" w:lineRule="auto"/>
        <w:jc w:val="both"/>
      </w:pPr>
      <w:r w:rsidRPr="00D176C9">
        <w:t xml:space="preserve">Che l’imposta di bollo </w:t>
      </w:r>
      <w:r>
        <w:t>da versare i</w:t>
      </w:r>
      <w:r w:rsidR="00C57960">
        <w:t>n</w:t>
      </w:r>
      <w:r>
        <w:t xml:space="preserve"> relazione al documento di stipula / documento di aggiudicazione è assolta in modo virtuale ai sensi dell’</w:t>
      </w:r>
      <w:r w:rsidR="00C57960">
        <w:t>art. 15 D.P.R. n. 642/</w:t>
      </w:r>
      <w:r w:rsidR="007310FF">
        <w:t>2020</w:t>
      </w:r>
      <w:r w:rsidR="00C57960">
        <w:t xml:space="preserve"> - </w:t>
      </w:r>
      <w:r>
        <w:t xml:space="preserve">Autorizzazione n°______________ rilasciata da_____________________________________________ in data_______________________________ </w:t>
      </w:r>
      <w:r w:rsidRPr="00C57960">
        <w:rPr>
          <w:sz w:val="18"/>
          <w:szCs w:val="18"/>
        </w:rPr>
        <w:t>(</w:t>
      </w:r>
      <w:r w:rsidRPr="007A04BA">
        <w:rPr>
          <w:b/>
          <w:sz w:val="18"/>
          <w:szCs w:val="18"/>
          <w:u w:val="single"/>
        </w:rPr>
        <w:t>allegare copia dell’autorizzazione</w:t>
      </w:r>
      <w:r w:rsidRPr="00C57960">
        <w:rPr>
          <w:sz w:val="18"/>
          <w:szCs w:val="18"/>
        </w:rPr>
        <w:t>);</w:t>
      </w:r>
    </w:p>
    <w:p w:rsidR="007A04BA" w:rsidRDefault="00C57960" w:rsidP="00F505E6">
      <w:pPr>
        <w:pStyle w:val="Paragrafoelenco"/>
        <w:numPr>
          <w:ilvl w:val="0"/>
          <w:numId w:val="2"/>
        </w:numPr>
        <w:ind w:left="357"/>
        <w:jc w:val="both"/>
      </w:pPr>
      <w:r>
        <w:t>Che l’imposta di bollo da versare in relazione</w:t>
      </w:r>
      <w:r w:rsidRPr="00C57960">
        <w:t xml:space="preserve"> </w:t>
      </w:r>
      <w:r>
        <w:t xml:space="preserve">al documento di stipula / documento di aggiudicazione </w:t>
      </w:r>
      <w:r w:rsidRPr="007A04BA">
        <w:rPr>
          <w:b/>
          <w:u w:val="single"/>
        </w:rPr>
        <w:t>NON</w:t>
      </w:r>
      <w:r>
        <w:t xml:space="preserve"> è assolta in modo virtuale ai sensi dell’art. 15 D.P.R. n. 642/1972</w:t>
      </w:r>
      <w:r w:rsidR="007F674A">
        <w:t>.</w:t>
      </w:r>
    </w:p>
    <w:p w:rsidR="007A04BA" w:rsidRDefault="00C57960" w:rsidP="00F505E6">
      <w:pPr>
        <w:pStyle w:val="Paragrafoelenco"/>
        <w:ind w:left="357"/>
        <w:jc w:val="both"/>
      </w:pPr>
      <w:r>
        <w:t xml:space="preserve">In caso di mancato versamento secondo le modalità disciplinate dal citato art. 15 D.P.R. n. 642/2020, l’importo dovuto a titolo </w:t>
      </w:r>
      <w:r w:rsidRPr="007F674A">
        <w:t>di</w:t>
      </w:r>
      <w:r w:rsidRPr="007F674A">
        <w:rPr>
          <w:b/>
        </w:rPr>
        <w:t xml:space="preserve"> </w:t>
      </w:r>
      <w:r w:rsidR="00A436A1">
        <w:rPr>
          <w:b/>
          <w:u w:val="single"/>
        </w:rPr>
        <w:t xml:space="preserve">imposta di bollo </w:t>
      </w:r>
      <w:r w:rsidR="007F674A">
        <w:rPr>
          <w:b/>
          <w:u w:val="single"/>
        </w:rPr>
        <w:t xml:space="preserve">dovrà essere </w:t>
      </w:r>
      <w:r w:rsidR="007F674A" w:rsidRPr="007F674A">
        <w:rPr>
          <w:b/>
          <w:u w:val="single"/>
        </w:rPr>
        <w:t xml:space="preserve">versato tramite il sistema </w:t>
      </w:r>
      <w:proofErr w:type="spellStart"/>
      <w:r w:rsidR="007F674A" w:rsidRPr="007F674A">
        <w:rPr>
          <w:b/>
          <w:u w:val="single"/>
        </w:rPr>
        <w:t>PagoPa</w:t>
      </w:r>
      <w:proofErr w:type="spellEnd"/>
      <w:r w:rsidR="007F674A" w:rsidRPr="007F674A">
        <w:rPr>
          <w:b/>
          <w:u w:val="single"/>
        </w:rPr>
        <w:t>, a seguito di emissione di apposito avviso di pagamento da parte di questo Istituto</w:t>
      </w:r>
      <w:r w:rsidR="007F674A">
        <w:t>.</w:t>
      </w:r>
    </w:p>
    <w:p w:rsidR="00F505E6" w:rsidRPr="00F505E6" w:rsidRDefault="00A436A1" w:rsidP="00F505E6">
      <w:pPr>
        <w:ind w:left="357"/>
        <w:contextualSpacing/>
        <w:jc w:val="both"/>
      </w:pPr>
      <w:r>
        <w:t>In tal caso, il</w:t>
      </w:r>
      <w:r w:rsidR="00F505E6" w:rsidRPr="00F505E6">
        <w:t xml:space="preserve"> pagamento della fattura riferita al contratto in oggetto rimane subordinato al </w:t>
      </w:r>
      <w:r>
        <w:t xml:space="preserve">versamento </w:t>
      </w:r>
      <w:r w:rsidR="00F505E6" w:rsidRPr="00F505E6">
        <w:t>da parte di codesta spettabile ditta dell’imposta di bollo, anticipata da questo Istituto Zooprofilattico Sperimentale.</w:t>
      </w:r>
    </w:p>
    <w:p w:rsidR="00A436A1" w:rsidRDefault="00F505E6" w:rsidP="00F505E6">
      <w:pPr>
        <w:ind w:left="357"/>
        <w:contextualSpacing/>
        <w:jc w:val="both"/>
      </w:pPr>
      <w:r w:rsidRPr="00F505E6">
        <w:t>L</w:t>
      </w:r>
      <w:r w:rsidR="00A436A1">
        <w:t>’imposta di bollo dovrà essere versata</w:t>
      </w:r>
      <w:bookmarkStart w:id="0" w:name="_GoBack"/>
      <w:bookmarkEnd w:id="0"/>
      <w:r w:rsidRPr="00F505E6">
        <w:t xml:space="preserve"> tramite il </w:t>
      </w:r>
      <w:r w:rsidRPr="00687497">
        <w:rPr>
          <w:b/>
        </w:rPr>
        <w:t xml:space="preserve">sistema </w:t>
      </w:r>
      <w:proofErr w:type="spellStart"/>
      <w:r w:rsidRPr="00687497">
        <w:rPr>
          <w:b/>
        </w:rPr>
        <w:t>PagoPA</w:t>
      </w:r>
      <w:proofErr w:type="spellEnd"/>
      <w:r w:rsidRPr="00F505E6">
        <w:t xml:space="preserve"> utilizzando l’avviso di pagamento che verrà trasmesso da questo Istituto. </w:t>
      </w:r>
    </w:p>
    <w:p w:rsidR="00F505E6" w:rsidRDefault="00F505E6" w:rsidP="00F505E6">
      <w:pPr>
        <w:ind w:left="357"/>
        <w:contextualSpacing/>
        <w:jc w:val="both"/>
      </w:pPr>
      <w:r w:rsidRPr="00F505E6">
        <w:t>Differenti modalità di pagamento dell’imposta di bollo non preventivamente concordate con l’IZSLER non verranno considerate valide.</w:t>
      </w:r>
    </w:p>
    <w:p w:rsidR="00F505E6" w:rsidRDefault="00F505E6" w:rsidP="007A04BA">
      <w:pPr>
        <w:pStyle w:val="Paragrafoelenco"/>
        <w:spacing w:line="360" w:lineRule="auto"/>
        <w:ind w:left="360"/>
        <w:jc w:val="both"/>
      </w:pPr>
    </w:p>
    <w:p w:rsidR="00C57960" w:rsidRPr="007F674A" w:rsidRDefault="00C57960" w:rsidP="007A04BA">
      <w:pPr>
        <w:pStyle w:val="Paragrafoelenco"/>
        <w:spacing w:line="360" w:lineRule="auto"/>
        <w:ind w:left="360"/>
        <w:jc w:val="both"/>
        <w:rPr>
          <w:u w:val="single"/>
        </w:rPr>
      </w:pPr>
      <w:r w:rsidRPr="007F674A">
        <w:rPr>
          <w:u w:val="single"/>
        </w:rPr>
        <w:t xml:space="preserve">Il sottoscritto dichiara di aver preso visione </w:t>
      </w:r>
      <w:r w:rsidR="007A04BA" w:rsidRPr="007F674A">
        <w:rPr>
          <w:u w:val="single"/>
        </w:rPr>
        <w:t>e di accettare le suddette modalità di versamento dell’imposta.</w:t>
      </w:r>
    </w:p>
    <w:p w:rsidR="007A04BA" w:rsidRDefault="007A04BA" w:rsidP="00C57960">
      <w:pPr>
        <w:spacing w:line="360" w:lineRule="auto"/>
        <w:jc w:val="both"/>
      </w:pPr>
      <w:r>
        <w:t>Si prega di allegare alla presente documento di identità in corso di validità.</w:t>
      </w:r>
    </w:p>
    <w:p w:rsidR="007A04BA" w:rsidRDefault="007A04BA" w:rsidP="00C57960">
      <w:pPr>
        <w:spacing w:line="360" w:lineRule="auto"/>
        <w:jc w:val="both"/>
      </w:pPr>
      <w:r>
        <w:lastRenderedPageBreak/>
        <w:t>Data_______________________________</w:t>
      </w:r>
    </w:p>
    <w:p w:rsidR="007A04BA" w:rsidRDefault="007A04BA" w:rsidP="00C57960">
      <w:pPr>
        <w:spacing w:line="360" w:lineRule="auto"/>
        <w:jc w:val="both"/>
      </w:pPr>
      <w:r>
        <w:t>Firma_______________________________</w:t>
      </w:r>
    </w:p>
    <w:p w:rsidR="00D176C9" w:rsidRDefault="00D176C9" w:rsidP="00D176C9">
      <w:pPr>
        <w:pStyle w:val="Paragrafoelenco"/>
        <w:spacing w:line="360" w:lineRule="auto"/>
        <w:jc w:val="both"/>
      </w:pPr>
    </w:p>
    <w:sectPr w:rsidR="00D17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40E" w:rsidRDefault="00E7740E" w:rsidP="00076711">
      <w:pPr>
        <w:spacing w:after="0" w:line="240" w:lineRule="auto"/>
      </w:pPr>
      <w:r>
        <w:separator/>
      </w:r>
    </w:p>
  </w:endnote>
  <w:endnote w:type="continuationSeparator" w:id="0">
    <w:p w:rsidR="00E7740E" w:rsidRDefault="00E7740E" w:rsidP="0007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68" w:rsidRDefault="00B2596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68" w:rsidRDefault="00B2596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68" w:rsidRDefault="00B259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40E" w:rsidRDefault="00E7740E" w:rsidP="00076711">
      <w:pPr>
        <w:spacing w:after="0" w:line="240" w:lineRule="auto"/>
      </w:pPr>
      <w:r>
        <w:separator/>
      </w:r>
    </w:p>
  </w:footnote>
  <w:footnote w:type="continuationSeparator" w:id="0">
    <w:p w:rsidR="00E7740E" w:rsidRDefault="00E7740E" w:rsidP="0007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68" w:rsidRDefault="00B2596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711" w:rsidRDefault="0007671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68" w:rsidRDefault="00B259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3D4F"/>
    <w:multiLevelType w:val="multilevel"/>
    <w:tmpl w:val="0410001D"/>
    <w:styleLink w:val="Stile1"/>
    <w:lvl w:ilvl="0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0532A8A"/>
    <w:multiLevelType w:val="multilevel"/>
    <w:tmpl w:val="0410001D"/>
    <w:numStyleLink w:val="Sti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DA"/>
    <w:rsid w:val="00064DDA"/>
    <w:rsid w:val="00076711"/>
    <w:rsid w:val="00144504"/>
    <w:rsid w:val="0021783D"/>
    <w:rsid w:val="00363121"/>
    <w:rsid w:val="003A3E4A"/>
    <w:rsid w:val="00410628"/>
    <w:rsid w:val="004B4BF5"/>
    <w:rsid w:val="005B7531"/>
    <w:rsid w:val="005D5BF6"/>
    <w:rsid w:val="005E31B9"/>
    <w:rsid w:val="00626B29"/>
    <w:rsid w:val="00687497"/>
    <w:rsid w:val="0070468A"/>
    <w:rsid w:val="007310FF"/>
    <w:rsid w:val="00731274"/>
    <w:rsid w:val="00796CA0"/>
    <w:rsid w:val="007A04BA"/>
    <w:rsid w:val="007F674A"/>
    <w:rsid w:val="008F49C5"/>
    <w:rsid w:val="00A1794F"/>
    <w:rsid w:val="00A436A1"/>
    <w:rsid w:val="00AB0490"/>
    <w:rsid w:val="00AF4F66"/>
    <w:rsid w:val="00B25968"/>
    <w:rsid w:val="00B8783C"/>
    <w:rsid w:val="00BD6A3E"/>
    <w:rsid w:val="00C57960"/>
    <w:rsid w:val="00CF5B22"/>
    <w:rsid w:val="00D176C9"/>
    <w:rsid w:val="00DC1E1B"/>
    <w:rsid w:val="00E64140"/>
    <w:rsid w:val="00E7740E"/>
    <w:rsid w:val="00EC7E73"/>
    <w:rsid w:val="00F33EC5"/>
    <w:rsid w:val="00F505E6"/>
    <w:rsid w:val="00FB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76C9"/>
    <w:pPr>
      <w:ind w:left="720"/>
      <w:contextualSpacing/>
    </w:pPr>
  </w:style>
  <w:style w:type="numbering" w:customStyle="1" w:styleId="Stile1">
    <w:name w:val="Stile1"/>
    <w:uiPriority w:val="99"/>
    <w:rsid w:val="00D176C9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0767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711"/>
  </w:style>
  <w:style w:type="paragraph" w:styleId="Pidipagina">
    <w:name w:val="footer"/>
    <w:basedOn w:val="Normale"/>
    <w:link w:val="PidipaginaCarattere"/>
    <w:uiPriority w:val="99"/>
    <w:unhideWhenUsed/>
    <w:rsid w:val="000767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76C9"/>
    <w:pPr>
      <w:ind w:left="720"/>
      <w:contextualSpacing/>
    </w:pPr>
  </w:style>
  <w:style w:type="numbering" w:customStyle="1" w:styleId="Stile1">
    <w:name w:val="Stile1"/>
    <w:uiPriority w:val="99"/>
    <w:rsid w:val="00D176C9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0767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711"/>
  </w:style>
  <w:style w:type="paragraph" w:styleId="Pidipagina">
    <w:name w:val="footer"/>
    <w:basedOn w:val="Normale"/>
    <w:link w:val="PidipaginaCarattere"/>
    <w:uiPriority w:val="99"/>
    <w:unhideWhenUsed/>
    <w:rsid w:val="000767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APOLLARO</dc:creator>
  <cp:lastModifiedBy>ALESSANDRA APOLLARO</cp:lastModifiedBy>
  <cp:revision>2</cp:revision>
  <dcterms:created xsi:type="dcterms:W3CDTF">2021-06-11T07:02:00Z</dcterms:created>
  <dcterms:modified xsi:type="dcterms:W3CDTF">2021-06-11T07:02:00Z</dcterms:modified>
</cp:coreProperties>
</file>